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753A" w14:textId="77777777" w:rsidR="00216A63" w:rsidRPr="002C2834" w:rsidRDefault="00764856" w:rsidP="002C2834">
      <w:pPr>
        <w:pStyle w:val="Heading1"/>
      </w:pPr>
      <w:r w:rsidRPr="002C2834">
        <w:t>Unsafe Discharge Form</w:t>
      </w:r>
    </w:p>
    <w:p w14:paraId="2B7A0611" w14:textId="77777777" w:rsidR="00764856" w:rsidRPr="002C2834" w:rsidRDefault="00764856" w:rsidP="002C2834">
      <w:pPr>
        <w:pStyle w:val="Heading2"/>
      </w:pPr>
      <w:r w:rsidRPr="002C2834">
        <w:t>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Unsafe discharge form"/>
        <w:tblDescription w:val="Details of the customer, location and discharge needed to discharge from hospital"/>
      </w:tblPr>
      <w:tblGrid>
        <w:gridCol w:w="1668"/>
        <w:gridCol w:w="28"/>
        <w:gridCol w:w="113"/>
        <w:gridCol w:w="1701"/>
        <w:gridCol w:w="567"/>
        <w:gridCol w:w="543"/>
        <w:gridCol w:w="733"/>
        <w:gridCol w:w="1578"/>
        <w:gridCol w:w="2311"/>
      </w:tblGrid>
      <w:tr w:rsidR="00764856" w14:paraId="2E96F276" w14:textId="77777777" w:rsidTr="00764856">
        <w:tc>
          <w:tcPr>
            <w:tcW w:w="1668" w:type="dxa"/>
          </w:tcPr>
          <w:p w14:paraId="03478568" w14:textId="77777777" w:rsidR="00764856" w:rsidRDefault="00764856">
            <w:pPr>
              <w:rPr>
                <w:rFonts w:ascii="Arial" w:hAnsi="Arial" w:cs="Arial"/>
              </w:rPr>
            </w:pPr>
            <w:r w:rsidRPr="00764856">
              <w:rPr>
                <w:rFonts w:ascii="Arial" w:hAnsi="Arial" w:cs="Arial"/>
              </w:rPr>
              <w:t>Full name</w:t>
            </w:r>
          </w:p>
          <w:p w14:paraId="69D5A857" w14:textId="77777777" w:rsidR="00591573" w:rsidRPr="00764856" w:rsidRDefault="00591573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5"/>
          </w:tcPr>
          <w:p w14:paraId="44A80F56" w14:textId="77777777" w:rsidR="00764856" w:rsidRPr="00764856" w:rsidRDefault="00764856">
            <w:pPr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  <w:gridSpan w:val="2"/>
          </w:tcPr>
          <w:p w14:paraId="7E613F23" w14:textId="77777777" w:rsidR="00764856" w:rsidRPr="00CA7783" w:rsidRDefault="00D57442">
            <w:pPr>
              <w:rPr>
                <w:rFonts w:ascii="Arial" w:hAnsi="Arial" w:cs="Arial"/>
              </w:rPr>
            </w:pPr>
            <w:r w:rsidRPr="00D57442">
              <w:rPr>
                <w:rFonts w:ascii="Arial" w:hAnsi="Arial" w:cs="Arial"/>
              </w:rPr>
              <w:t>GP</w:t>
            </w:r>
            <w:r w:rsidR="00CA7783">
              <w:rPr>
                <w:rFonts w:ascii="Arial" w:hAnsi="Arial" w:cs="Arial"/>
                <w:color w:val="C00000"/>
              </w:rPr>
              <w:t xml:space="preserve"> </w:t>
            </w:r>
            <w:r w:rsidR="00CA7783">
              <w:rPr>
                <w:rFonts w:ascii="Arial" w:hAnsi="Arial" w:cs="Arial"/>
              </w:rPr>
              <w:t>Number</w:t>
            </w:r>
          </w:p>
        </w:tc>
        <w:tc>
          <w:tcPr>
            <w:tcW w:w="2311" w:type="dxa"/>
          </w:tcPr>
          <w:p w14:paraId="73C02D4E" w14:textId="77777777" w:rsidR="00764856" w:rsidRPr="00764856" w:rsidRDefault="00764856">
            <w:pPr>
              <w:rPr>
                <w:rFonts w:ascii="Arial" w:hAnsi="Arial" w:cs="Arial"/>
                <w:b/>
              </w:rPr>
            </w:pPr>
          </w:p>
        </w:tc>
      </w:tr>
      <w:tr w:rsidR="00764856" w14:paraId="38224DBB" w14:textId="77777777" w:rsidTr="00764856">
        <w:tc>
          <w:tcPr>
            <w:tcW w:w="1668" w:type="dxa"/>
          </w:tcPr>
          <w:p w14:paraId="6FE06CB6" w14:textId="77777777" w:rsidR="00764856" w:rsidRPr="00764856" w:rsidRDefault="00764856">
            <w:pPr>
              <w:rPr>
                <w:rFonts w:ascii="Arial" w:hAnsi="Arial" w:cs="Arial"/>
              </w:rPr>
            </w:pPr>
            <w:r w:rsidRPr="00764856">
              <w:rPr>
                <w:rFonts w:ascii="Arial" w:hAnsi="Arial" w:cs="Arial"/>
              </w:rPr>
              <w:t>Date of Birth</w:t>
            </w:r>
          </w:p>
        </w:tc>
        <w:tc>
          <w:tcPr>
            <w:tcW w:w="2952" w:type="dxa"/>
            <w:gridSpan w:val="5"/>
          </w:tcPr>
          <w:p w14:paraId="0FB765C6" w14:textId="77777777" w:rsidR="00764856" w:rsidRPr="00764856" w:rsidRDefault="00764856">
            <w:pPr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  <w:gridSpan w:val="2"/>
          </w:tcPr>
          <w:p w14:paraId="09C826E3" w14:textId="77777777" w:rsidR="00764856" w:rsidRPr="00764856" w:rsidRDefault="00764856">
            <w:pPr>
              <w:rPr>
                <w:rFonts w:ascii="Arial" w:hAnsi="Arial" w:cs="Arial"/>
              </w:rPr>
            </w:pPr>
            <w:r w:rsidRPr="00764856">
              <w:rPr>
                <w:rFonts w:ascii="Arial" w:hAnsi="Arial" w:cs="Arial"/>
              </w:rPr>
              <w:t>Telephone No.</w:t>
            </w:r>
          </w:p>
        </w:tc>
        <w:tc>
          <w:tcPr>
            <w:tcW w:w="2311" w:type="dxa"/>
          </w:tcPr>
          <w:p w14:paraId="5E8890A7" w14:textId="77777777" w:rsidR="00764856" w:rsidRPr="00764856" w:rsidRDefault="00764856">
            <w:pPr>
              <w:rPr>
                <w:rFonts w:ascii="Arial" w:hAnsi="Arial" w:cs="Arial"/>
                <w:b/>
              </w:rPr>
            </w:pPr>
          </w:p>
        </w:tc>
      </w:tr>
      <w:tr w:rsidR="00764856" w14:paraId="6E97B614" w14:textId="77777777" w:rsidTr="00591573">
        <w:tc>
          <w:tcPr>
            <w:tcW w:w="1668" w:type="dxa"/>
            <w:tcBorders>
              <w:bottom w:val="single" w:sz="4" w:space="0" w:color="000000" w:themeColor="text1"/>
            </w:tcBorders>
          </w:tcPr>
          <w:p w14:paraId="170CCA77" w14:textId="77777777" w:rsidR="00764856" w:rsidRDefault="00764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address</w:t>
            </w:r>
          </w:p>
          <w:p w14:paraId="60BFEE4D" w14:textId="77777777" w:rsidR="00764856" w:rsidRDefault="00764856">
            <w:pPr>
              <w:rPr>
                <w:rFonts w:ascii="Arial" w:hAnsi="Arial" w:cs="Arial"/>
              </w:rPr>
            </w:pPr>
          </w:p>
          <w:p w14:paraId="3E25ED38" w14:textId="77777777" w:rsidR="00591573" w:rsidRPr="00764856" w:rsidRDefault="00591573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5"/>
            <w:tcBorders>
              <w:bottom w:val="single" w:sz="4" w:space="0" w:color="000000" w:themeColor="text1"/>
            </w:tcBorders>
          </w:tcPr>
          <w:p w14:paraId="500A50BD" w14:textId="77777777" w:rsidR="00764856" w:rsidRDefault="007648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 w:themeColor="text1"/>
            </w:tcBorders>
          </w:tcPr>
          <w:p w14:paraId="36C842DE" w14:textId="77777777" w:rsidR="00764856" w:rsidRPr="00764856" w:rsidRDefault="00764856">
            <w:pPr>
              <w:rPr>
                <w:rFonts w:ascii="Arial" w:hAnsi="Arial" w:cs="Arial"/>
              </w:rPr>
            </w:pPr>
            <w:r w:rsidRPr="00764856">
              <w:rPr>
                <w:rFonts w:ascii="Arial" w:hAnsi="Arial" w:cs="Arial"/>
              </w:rPr>
              <w:t>Name of family carer</w:t>
            </w:r>
          </w:p>
        </w:tc>
        <w:tc>
          <w:tcPr>
            <w:tcW w:w="2311" w:type="dxa"/>
            <w:tcBorders>
              <w:bottom w:val="single" w:sz="4" w:space="0" w:color="000000" w:themeColor="text1"/>
            </w:tcBorders>
          </w:tcPr>
          <w:p w14:paraId="3BBA212E" w14:textId="77777777" w:rsidR="00764856" w:rsidRDefault="007648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856" w14:paraId="4A210E6C" w14:textId="77777777" w:rsidTr="00591573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4D310B56" w14:textId="77777777" w:rsidR="00591573" w:rsidRDefault="00591573" w:rsidP="002C2834">
            <w:pPr>
              <w:pStyle w:val="Heading2"/>
            </w:pPr>
          </w:p>
          <w:p w14:paraId="6D8CB5A3" w14:textId="77777777" w:rsidR="00764856" w:rsidRDefault="00764856" w:rsidP="002C2834">
            <w:pPr>
              <w:pStyle w:val="Heading2"/>
            </w:pPr>
            <w:r>
              <w:t>Location</w:t>
            </w:r>
          </w:p>
        </w:tc>
      </w:tr>
      <w:tr w:rsidR="00764856" w14:paraId="2DDFBCF2" w14:textId="77777777" w:rsidTr="00FD6AED">
        <w:tc>
          <w:tcPr>
            <w:tcW w:w="1696" w:type="dxa"/>
            <w:gridSpan w:val="2"/>
            <w:tcBorders>
              <w:bottom w:val="single" w:sz="4" w:space="0" w:color="000000" w:themeColor="text1"/>
            </w:tcBorders>
          </w:tcPr>
          <w:p w14:paraId="713327C3" w14:textId="77777777" w:rsidR="00764856" w:rsidRPr="00764856" w:rsidRDefault="00764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2924" w:type="dxa"/>
            <w:gridSpan w:val="4"/>
            <w:tcBorders>
              <w:bottom w:val="single" w:sz="4" w:space="0" w:color="000000" w:themeColor="text1"/>
            </w:tcBorders>
          </w:tcPr>
          <w:p w14:paraId="52895E92" w14:textId="77777777" w:rsidR="00764856" w:rsidRDefault="007648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 w:themeColor="text1"/>
            </w:tcBorders>
          </w:tcPr>
          <w:p w14:paraId="7AFDF541" w14:textId="77777777" w:rsidR="00764856" w:rsidRPr="00764856" w:rsidRDefault="00764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</w:t>
            </w:r>
          </w:p>
        </w:tc>
        <w:tc>
          <w:tcPr>
            <w:tcW w:w="2311" w:type="dxa"/>
            <w:tcBorders>
              <w:bottom w:val="single" w:sz="4" w:space="0" w:color="000000" w:themeColor="text1"/>
            </w:tcBorders>
          </w:tcPr>
          <w:p w14:paraId="7BB6C63B" w14:textId="77777777" w:rsidR="00764856" w:rsidRDefault="007648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856" w14:paraId="06FE824F" w14:textId="77777777" w:rsidTr="00591573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7B605EF6" w14:textId="77777777" w:rsidR="00764856" w:rsidRDefault="00764856" w:rsidP="002C2834">
            <w:pPr>
              <w:pStyle w:val="Heading2"/>
            </w:pPr>
          </w:p>
          <w:p w14:paraId="3B27F569" w14:textId="77777777" w:rsidR="00764856" w:rsidRDefault="00764856" w:rsidP="002C2834">
            <w:pPr>
              <w:pStyle w:val="Heading2"/>
            </w:pPr>
            <w:r>
              <w:t>Details of unsafe discharge</w:t>
            </w:r>
          </w:p>
        </w:tc>
      </w:tr>
      <w:tr w:rsidR="00897BDE" w:rsidRPr="002C2834" w14:paraId="128896A3" w14:textId="77777777" w:rsidTr="00897BDE">
        <w:tc>
          <w:tcPr>
            <w:tcW w:w="4077" w:type="dxa"/>
            <w:gridSpan w:val="5"/>
          </w:tcPr>
          <w:p w14:paraId="6CD9B6E9" w14:textId="77777777" w:rsidR="00897BDE" w:rsidRPr="002C2834" w:rsidRDefault="00897BDE">
            <w:pPr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Date of admission</w:t>
            </w:r>
          </w:p>
        </w:tc>
        <w:tc>
          <w:tcPr>
            <w:tcW w:w="5165" w:type="dxa"/>
            <w:gridSpan w:val="4"/>
          </w:tcPr>
          <w:p w14:paraId="774AFAE8" w14:textId="77777777" w:rsidR="00897BDE" w:rsidRPr="002C2834" w:rsidRDefault="00897BDE">
            <w:pPr>
              <w:rPr>
                <w:rFonts w:ascii="Arial" w:hAnsi="Arial" w:cs="Arial"/>
                <w:b/>
              </w:rPr>
            </w:pPr>
          </w:p>
        </w:tc>
      </w:tr>
      <w:tr w:rsidR="00897BDE" w:rsidRPr="002C2834" w14:paraId="357C1652" w14:textId="77777777" w:rsidTr="00897BDE">
        <w:tc>
          <w:tcPr>
            <w:tcW w:w="4077" w:type="dxa"/>
            <w:gridSpan w:val="5"/>
          </w:tcPr>
          <w:p w14:paraId="1D07A48A" w14:textId="77777777" w:rsidR="00897BDE" w:rsidRPr="002C2834" w:rsidRDefault="00897BDE">
            <w:pPr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Date of discharge</w:t>
            </w:r>
          </w:p>
        </w:tc>
        <w:tc>
          <w:tcPr>
            <w:tcW w:w="5165" w:type="dxa"/>
            <w:gridSpan w:val="4"/>
          </w:tcPr>
          <w:p w14:paraId="493FF3E3" w14:textId="77777777" w:rsidR="00897BDE" w:rsidRPr="002C2834" w:rsidRDefault="00897BDE">
            <w:pPr>
              <w:rPr>
                <w:rFonts w:ascii="Arial" w:hAnsi="Arial" w:cs="Arial"/>
                <w:b/>
              </w:rPr>
            </w:pPr>
          </w:p>
        </w:tc>
      </w:tr>
      <w:tr w:rsidR="00897BDE" w:rsidRPr="002C2834" w14:paraId="326A3DA5" w14:textId="77777777" w:rsidTr="00D57442">
        <w:tc>
          <w:tcPr>
            <w:tcW w:w="4077" w:type="dxa"/>
            <w:gridSpan w:val="5"/>
          </w:tcPr>
          <w:p w14:paraId="74710CDF" w14:textId="77777777" w:rsidR="00897BDE" w:rsidRPr="002C2834" w:rsidRDefault="00897BDE">
            <w:pPr>
              <w:rPr>
                <w:rFonts w:ascii="Arial" w:hAnsi="Arial" w:cs="Arial"/>
                <w:i/>
              </w:rPr>
            </w:pPr>
            <w:r w:rsidRPr="002C2834">
              <w:rPr>
                <w:rFonts w:ascii="Arial" w:hAnsi="Arial" w:cs="Arial"/>
              </w:rPr>
              <w:t xml:space="preserve">Was the person discharged in your view prematurely? </w:t>
            </w:r>
            <w:r w:rsidRPr="002C2834">
              <w:rPr>
                <w:rFonts w:ascii="Arial" w:hAnsi="Arial" w:cs="Arial"/>
                <w:i/>
              </w:rPr>
              <w:t>(delete as appropriate)</w:t>
            </w:r>
          </w:p>
        </w:tc>
        <w:tc>
          <w:tcPr>
            <w:tcW w:w="5165" w:type="dxa"/>
            <w:gridSpan w:val="4"/>
          </w:tcPr>
          <w:p w14:paraId="3007B2FC" w14:textId="77777777" w:rsidR="00897BDE" w:rsidRPr="002C2834" w:rsidRDefault="00897BDE" w:rsidP="00897BDE">
            <w:pPr>
              <w:jc w:val="center"/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YES/NO</w:t>
            </w:r>
          </w:p>
        </w:tc>
      </w:tr>
      <w:tr w:rsidR="00897BDE" w:rsidRPr="002C2834" w14:paraId="6C19DCD5" w14:textId="77777777" w:rsidTr="00D57442">
        <w:tc>
          <w:tcPr>
            <w:tcW w:w="4077" w:type="dxa"/>
            <w:gridSpan w:val="5"/>
          </w:tcPr>
          <w:p w14:paraId="14040D8E" w14:textId="77777777" w:rsidR="00897BDE" w:rsidRPr="002C2834" w:rsidRDefault="00897BDE">
            <w:pPr>
              <w:rPr>
                <w:rFonts w:ascii="Arial" w:hAnsi="Arial" w:cs="Arial"/>
                <w:i/>
              </w:rPr>
            </w:pPr>
            <w:r w:rsidRPr="002C2834">
              <w:rPr>
                <w:rFonts w:ascii="Arial" w:hAnsi="Arial" w:cs="Arial"/>
              </w:rPr>
              <w:t>Was the person re-admitted after this?</w:t>
            </w:r>
            <w:r w:rsidRPr="002C2834">
              <w:rPr>
                <w:rFonts w:ascii="Arial" w:hAnsi="Arial" w:cs="Arial"/>
                <w:i/>
              </w:rPr>
              <w:t xml:space="preserve"> (Delete as appropriate)</w:t>
            </w:r>
          </w:p>
        </w:tc>
        <w:tc>
          <w:tcPr>
            <w:tcW w:w="5165" w:type="dxa"/>
            <w:gridSpan w:val="4"/>
          </w:tcPr>
          <w:p w14:paraId="7A88C5D1" w14:textId="77777777" w:rsidR="00897BDE" w:rsidRPr="002C2834" w:rsidRDefault="00897BDE" w:rsidP="00897BDE">
            <w:pPr>
              <w:jc w:val="center"/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YES/NO</w:t>
            </w:r>
          </w:p>
        </w:tc>
      </w:tr>
      <w:tr w:rsidR="00897BDE" w:rsidRPr="002C2834" w14:paraId="45926BF9" w14:textId="77777777" w:rsidTr="00591573">
        <w:tc>
          <w:tcPr>
            <w:tcW w:w="4077" w:type="dxa"/>
            <w:gridSpan w:val="5"/>
            <w:tcBorders>
              <w:bottom w:val="single" w:sz="4" w:space="0" w:color="000000" w:themeColor="text1"/>
            </w:tcBorders>
          </w:tcPr>
          <w:p w14:paraId="3739C599" w14:textId="77777777" w:rsidR="00897BDE" w:rsidRPr="002C2834" w:rsidRDefault="00897BDE">
            <w:pPr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If YES, please tell us what date the person was re-admitted?</w:t>
            </w:r>
          </w:p>
        </w:tc>
        <w:tc>
          <w:tcPr>
            <w:tcW w:w="5165" w:type="dxa"/>
            <w:gridSpan w:val="4"/>
            <w:tcBorders>
              <w:bottom w:val="single" w:sz="4" w:space="0" w:color="000000" w:themeColor="text1"/>
            </w:tcBorders>
          </w:tcPr>
          <w:p w14:paraId="3E5E5FEA" w14:textId="77777777" w:rsidR="00897BDE" w:rsidRPr="002C2834" w:rsidRDefault="00897BDE">
            <w:pPr>
              <w:rPr>
                <w:rFonts w:ascii="Arial" w:hAnsi="Arial" w:cs="Arial"/>
                <w:b/>
              </w:rPr>
            </w:pPr>
          </w:p>
        </w:tc>
      </w:tr>
      <w:tr w:rsidR="00897BDE" w14:paraId="7B4213C4" w14:textId="77777777" w:rsidTr="00591573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1D4512BD" w14:textId="77777777" w:rsidR="00897BDE" w:rsidRDefault="00897BDE" w:rsidP="002C2834">
            <w:pPr>
              <w:pStyle w:val="Heading2"/>
            </w:pPr>
          </w:p>
          <w:p w14:paraId="7DECA9FC" w14:textId="77777777" w:rsidR="00897BDE" w:rsidRDefault="00897BDE" w:rsidP="002C2834">
            <w:pPr>
              <w:pStyle w:val="Heading2"/>
            </w:pPr>
            <w:r>
              <w:t>Background</w:t>
            </w:r>
          </w:p>
        </w:tc>
      </w:tr>
      <w:tr w:rsidR="00897BDE" w14:paraId="7F1B5A2E" w14:textId="77777777" w:rsidTr="00D57442">
        <w:tc>
          <w:tcPr>
            <w:tcW w:w="9242" w:type="dxa"/>
            <w:gridSpan w:val="9"/>
          </w:tcPr>
          <w:p w14:paraId="30FD43B6" w14:textId="77777777" w:rsidR="00897BDE" w:rsidRPr="00897BDE" w:rsidRDefault="00897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any other background details to this case, including why is it an unsafe discharge and any significant dates or actions undertaken, if not stated above</w:t>
            </w:r>
          </w:p>
        </w:tc>
      </w:tr>
      <w:tr w:rsidR="00897BDE" w14:paraId="7BAD1A72" w14:textId="77777777" w:rsidTr="00591573">
        <w:tc>
          <w:tcPr>
            <w:tcW w:w="9242" w:type="dxa"/>
            <w:gridSpan w:val="9"/>
            <w:tcBorders>
              <w:bottom w:val="single" w:sz="4" w:space="0" w:color="000000" w:themeColor="text1"/>
            </w:tcBorders>
          </w:tcPr>
          <w:p w14:paraId="575F9856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63FE60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26843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6C5CE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F4628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32999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FADD8" w14:textId="77777777" w:rsidR="00897BDE" w:rsidRDefault="00897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BDE" w14:paraId="6ED8CCA4" w14:textId="77777777" w:rsidTr="00591573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3ADC85AB" w14:textId="77777777" w:rsidR="00591573" w:rsidRDefault="00591573" w:rsidP="002C2834">
            <w:pPr>
              <w:pStyle w:val="Heading2"/>
            </w:pPr>
          </w:p>
          <w:p w14:paraId="3900CD82" w14:textId="77777777" w:rsidR="00897BDE" w:rsidRDefault="00CA7783" w:rsidP="002C2834">
            <w:pPr>
              <w:pStyle w:val="Heading2"/>
            </w:pPr>
            <w:r>
              <w:t>Declaration</w:t>
            </w:r>
          </w:p>
        </w:tc>
      </w:tr>
      <w:tr w:rsidR="00897BDE" w:rsidRPr="002C2834" w14:paraId="715B671C" w14:textId="77777777" w:rsidTr="00591573">
        <w:tc>
          <w:tcPr>
            <w:tcW w:w="1809" w:type="dxa"/>
            <w:gridSpan w:val="3"/>
            <w:tcBorders>
              <w:bottom w:val="single" w:sz="4" w:space="0" w:color="000000" w:themeColor="text1"/>
            </w:tcBorders>
          </w:tcPr>
          <w:p w14:paraId="0E2F964F" w14:textId="77777777" w:rsidR="00591573" w:rsidRPr="002C2834" w:rsidRDefault="00591573">
            <w:pPr>
              <w:rPr>
                <w:rStyle w:val="Strong"/>
              </w:rPr>
            </w:pPr>
          </w:p>
          <w:p w14:paraId="52A6095F" w14:textId="77777777" w:rsidR="00897BDE" w:rsidRPr="002C2834" w:rsidRDefault="00CA7783">
            <w:pPr>
              <w:rPr>
                <w:rStyle w:val="Strong"/>
              </w:rPr>
            </w:pPr>
            <w:r w:rsidRPr="002C2834">
              <w:rPr>
                <w:rStyle w:val="Strong"/>
              </w:rPr>
              <w:t>Signature</w:t>
            </w:r>
          </w:p>
          <w:p w14:paraId="46C275F3" w14:textId="77777777" w:rsidR="00591573" w:rsidRPr="002C2834" w:rsidRDefault="00591573">
            <w:pPr>
              <w:rPr>
                <w:rStyle w:val="Strong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000000" w:themeColor="text1"/>
            </w:tcBorders>
          </w:tcPr>
          <w:p w14:paraId="2D33CF75" w14:textId="77777777" w:rsidR="00897BDE" w:rsidRPr="002C2834" w:rsidRDefault="00897BDE">
            <w:pPr>
              <w:rPr>
                <w:rStyle w:val="Strong"/>
              </w:rPr>
            </w:pPr>
          </w:p>
        </w:tc>
        <w:tc>
          <w:tcPr>
            <w:tcW w:w="1578" w:type="dxa"/>
            <w:tcBorders>
              <w:bottom w:val="single" w:sz="4" w:space="0" w:color="000000" w:themeColor="text1"/>
            </w:tcBorders>
          </w:tcPr>
          <w:p w14:paraId="37AA8FB9" w14:textId="77777777" w:rsidR="00591573" w:rsidRPr="002C2834" w:rsidRDefault="00591573">
            <w:pPr>
              <w:rPr>
                <w:rStyle w:val="Strong"/>
              </w:rPr>
            </w:pPr>
          </w:p>
          <w:p w14:paraId="25588C58" w14:textId="77777777" w:rsidR="00897BDE" w:rsidRPr="002C2834" w:rsidRDefault="00CA7783">
            <w:pPr>
              <w:rPr>
                <w:rStyle w:val="Strong"/>
              </w:rPr>
            </w:pPr>
            <w:r w:rsidRPr="002C2834">
              <w:rPr>
                <w:rStyle w:val="Strong"/>
              </w:rPr>
              <w:t>Date</w:t>
            </w:r>
          </w:p>
        </w:tc>
        <w:tc>
          <w:tcPr>
            <w:tcW w:w="2311" w:type="dxa"/>
            <w:tcBorders>
              <w:bottom w:val="single" w:sz="4" w:space="0" w:color="000000" w:themeColor="text1"/>
            </w:tcBorders>
          </w:tcPr>
          <w:p w14:paraId="510CC12B" w14:textId="77777777" w:rsidR="00897BDE" w:rsidRPr="002C2834" w:rsidRDefault="00897BDE">
            <w:pPr>
              <w:rPr>
                <w:rStyle w:val="Strong"/>
              </w:rPr>
            </w:pPr>
          </w:p>
        </w:tc>
      </w:tr>
      <w:tr w:rsidR="00CA7783" w14:paraId="63E405BC" w14:textId="77777777" w:rsidTr="00591573">
        <w:tc>
          <w:tcPr>
            <w:tcW w:w="9242" w:type="dxa"/>
            <w:gridSpan w:val="9"/>
            <w:tcBorders>
              <w:left w:val="nil"/>
              <w:right w:val="nil"/>
            </w:tcBorders>
          </w:tcPr>
          <w:p w14:paraId="5A8F8ADE" w14:textId="77777777" w:rsidR="00CA7783" w:rsidRDefault="00CA7783">
            <w:pPr>
              <w:rPr>
                <w:rFonts w:ascii="Arial" w:hAnsi="Arial" w:cs="Arial"/>
              </w:rPr>
            </w:pPr>
          </w:p>
          <w:p w14:paraId="4FCF3D7D" w14:textId="77777777" w:rsidR="00C75344" w:rsidRDefault="00CA7783" w:rsidP="00C75344">
            <w:pPr>
              <w:rPr>
                <w:rFonts w:ascii="Arial" w:hAnsi="Arial" w:cs="Arial"/>
              </w:rPr>
            </w:pPr>
            <w:r w:rsidRPr="00C75344">
              <w:rPr>
                <w:rFonts w:ascii="Arial" w:hAnsi="Arial" w:cs="Arial"/>
              </w:rPr>
              <w:t>Please forward a copy of the completed form to</w:t>
            </w:r>
            <w:r w:rsidR="00C75344">
              <w:rPr>
                <w:rFonts w:ascii="Arial" w:hAnsi="Arial" w:cs="Arial"/>
              </w:rPr>
              <w:t>:</w:t>
            </w:r>
          </w:p>
          <w:p w14:paraId="121D4E7C" w14:textId="77777777" w:rsidR="002C2834" w:rsidRDefault="0035570E" w:rsidP="00C7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 xml:space="preserve">Patient Safety Department, </w:t>
            </w:r>
          </w:p>
          <w:p w14:paraId="5C76D241" w14:textId="060BEA04" w:rsidR="00C75344" w:rsidRPr="002C2834" w:rsidRDefault="0035570E" w:rsidP="002C2834">
            <w:pPr>
              <w:pStyle w:val="ListParagrap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2C2834">
              <w:rPr>
                <w:rFonts w:ascii="Arial" w:hAnsi="Arial" w:cs="Arial"/>
              </w:rPr>
              <w:t xml:space="preserve">Bolton NHS </w:t>
            </w:r>
            <w:r w:rsidR="00460D0E" w:rsidRPr="002C2834">
              <w:rPr>
                <w:rFonts w:ascii="Arial" w:hAnsi="Arial" w:cs="Arial"/>
              </w:rPr>
              <w:t>FT Contact</w:t>
            </w:r>
            <w:r w:rsidR="00CA7783" w:rsidRPr="002C2834">
              <w:rPr>
                <w:rFonts w:ascii="Arial" w:hAnsi="Arial" w:cs="Arial"/>
              </w:rPr>
              <w:t xml:space="preserve"> details :</w:t>
            </w:r>
            <w:r w:rsidR="00C75344" w:rsidRPr="002C2834">
              <w:rPr>
                <w:rFonts w:ascii="Arial" w:hAnsi="Arial" w:cs="Arial"/>
              </w:rPr>
              <w:t xml:space="preserve"> </w:t>
            </w:r>
            <w:hyperlink r:id="rId7" w:history="1">
              <w:r w:rsidR="0042499C" w:rsidRPr="002C2834">
                <w:rPr>
                  <w:rStyle w:val="Hyperlink"/>
                  <w:rFonts w:ascii="Arial" w:hAnsi="Arial" w:cs="Arial"/>
                </w:rPr>
                <w:t>icsdgovernance@boltonft.nhs.uk</w:t>
              </w:r>
            </w:hyperlink>
            <w:r w:rsidR="0042499C" w:rsidRPr="002C2834">
              <w:rPr>
                <w:rFonts w:ascii="Arial" w:hAnsi="Arial" w:cs="Arial"/>
              </w:rPr>
              <w:t xml:space="preserve"> </w:t>
            </w:r>
          </w:p>
          <w:p w14:paraId="556CEC64" w14:textId="61956B8C" w:rsidR="00C75344" w:rsidRPr="002C2834" w:rsidRDefault="00C75344" w:rsidP="00C7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283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NHS Bolton CCG for monitoring at </w:t>
            </w:r>
            <w:hyperlink r:id="rId8" w:history="1">
              <w:r w:rsidR="00460D0E" w:rsidRPr="002C2834">
                <w:rPr>
                  <w:rStyle w:val="Hyperlink"/>
                  <w:rFonts w:ascii="Arial" w:hAnsi="Arial" w:cs="Arial"/>
                </w:rPr>
                <w:t>gmicb-bol.incidents@nhs.net</w:t>
              </w:r>
            </w:hyperlink>
            <w:r w:rsidR="00460D0E" w:rsidRPr="002C2834">
              <w:rPr>
                <w:rFonts w:ascii="Arial" w:hAnsi="Arial" w:cs="Arial"/>
              </w:rPr>
              <w:t xml:space="preserve"> </w:t>
            </w:r>
          </w:p>
          <w:p w14:paraId="4EB59DEE" w14:textId="095892EA" w:rsidR="00CA7783" w:rsidRPr="002C2834" w:rsidRDefault="00CA7783" w:rsidP="002C2834">
            <w:pPr>
              <w:rPr>
                <w:rFonts w:ascii="Arial" w:hAnsi="Arial" w:cs="Arial"/>
              </w:rPr>
            </w:pPr>
            <w:r w:rsidRPr="002C2834">
              <w:rPr>
                <w:rFonts w:ascii="Arial" w:hAnsi="Arial" w:cs="Arial"/>
              </w:rPr>
              <w:t>A copy should also be saved in the customer’s care file.</w:t>
            </w:r>
          </w:p>
          <w:p w14:paraId="287898FE" w14:textId="77777777" w:rsidR="00CA7783" w:rsidRDefault="00CA7783" w:rsidP="00CA7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14:paraId="35920078" w14:textId="77777777" w:rsidR="00591573" w:rsidRDefault="00591573" w:rsidP="00CA77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8DE46" w14:textId="13B9CD7F" w:rsidR="00CA7783" w:rsidRPr="00CA7783" w:rsidRDefault="00CA7783" w:rsidP="00FD6AED">
            <w:pPr>
              <w:pStyle w:val="Heading2"/>
            </w:pPr>
            <w:r>
              <w:t xml:space="preserve">Office use </w:t>
            </w:r>
            <w:r w:rsidR="00FD6AED">
              <w:t>only</w:t>
            </w:r>
          </w:p>
        </w:tc>
      </w:tr>
      <w:tr w:rsidR="00591573" w14:paraId="580D7CDC" w14:textId="77777777" w:rsidTr="00D57442">
        <w:tc>
          <w:tcPr>
            <w:tcW w:w="3510" w:type="dxa"/>
            <w:gridSpan w:val="4"/>
          </w:tcPr>
          <w:p w14:paraId="3DBCE320" w14:textId="77777777" w:rsidR="00591573" w:rsidRPr="00CA7783" w:rsidRDefault="00591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</w:t>
            </w:r>
          </w:p>
        </w:tc>
        <w:tc>
          <w:tcPr>
            <w:tcW w:w="5732" w:type="dxa"/>
            <w:gridSpan w:val="5"/>
          </w:tcPr>
          <w:p w14:paraId="126216B3" w14:textId="77777777" w:rsidR="00591573" w:rsidRDefault="005915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573" w14:paraId="0FE0A571" w14:textId="77777777" w:rsidTr="00D57442">
        <w:tc>
          <w:tcPr>
            <w:tcW w:w="3510" w:type="dxa"/>
            <w:gridSpan w:val="4"/>
          </w:tcPr>
          <w:p w14:paraId="187BE7BB" w14:textId="77777777" w:rsidR="00591573" w:rsidRPr="00CA7783" w:rsidRDefault="00591573">
            <w:pPr>
              <w:rPr>
                <w:rFonts w:ascii="Arial" w:hAnsi="Arial" w:cs="Arial"/>
              </w:rPr>
            </w:pPr>
            <w:r w:rsidRPr="00CA7783">
              <w:rPr>
                <w:rFonts w:ascii="Arial" w:hAnsi="Arial" w:cs="Arial"/>
              </w:rPr>
              <w:t>Name of person submitting form</w:t>
            </w:r>
          </w:p>
        </w:tc>
        <w:tc>
          <w:tcPr>
            <w:tcW w:w="5732" w:type="dxa"/>
            <w:gridSpan w:val="5"/>
          </w:tcPr>
          <w:p w14:paraId="6475A24F" w14:textId="77777777" w:rsidR="00591573" w:rsidRDefault="005915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573" w14:paraId="598E3916" w14:textId="77777777" w:rsidTr="00D57442">
        <w:tc>
          <w:tcPr>
            <w:tcW w:w="3510" w:type="dxa"/>
            <w:gridSpan w:val="4"/>
          </w:tcPr>
          <w:p w14:paraId="38379361" w14:textId="77777777" w:rsidR="00591573" w:rsidRPr="00591573" w:rsidRDefault="00591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submission</w:t>
            </w:r>
          </w:p>
        </w:tc>
        <w:tc>
          <w:tcPr>
            <w:tcW w:w="5732" w:type="dxa"/>
            <w:gridSpan w:val="5"/>
          </w:tcPr>
          <w:p w14:paraId="471DB3F9" w14:textId="77777777" w:rsidR="00591573" w:rsidRDefault="005915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30F4D5" w14:textId="77777777" w:rsidR="00764856" w:rsidRPr="00764856" w:rsidRDefault="00764856">
      <w:pPr>
        <w:rPr>
          <w:rFonts w:ascii="Arial" w:hAnsi="Arial" w:cs="Arial"/>
          <w:b/>
          <w:sz w:val="24"/>
          <w:szCs w:val="24"/>
        </w:rPr>
      </w:pPr>
    </w:p>
    <w:sectPr w:rsidR="00764856" w:rsidRPr="00764856" w:rsidSect="00591573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0D30" w14:textId="77777777" w:rsidR="00991341" w:rsidRDefault="00991341" w:rsidP="00764856">
      <w:pPr>
        <w:spacing w:after="0" w:line="240" w:lineRule="auto"/>
      </w:pPr>
      <w:r>
        <w:separator/>
      </w:r>
    </w:p>
  </w:endnote>
  <w:endnote w:type="continuationSeparator" w:id="0">
    <w:p w14:paraId="102779D2" w14:textId="77777777" w:rsidR="00991341" w:rsidRDefault="00991341" w:rsidP="0076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FE72" w14:textId="77777777" w:rsidR="00991341" w:rsidRDefault="00991341" w:rsidP="00764856">
      <w:pPr>
        <w:spacing w:after="0" w:line="240" w:lineRule="auto"/>
      </w:pPr>
      <w:r>
        <w:separator/>
      </w:r>
    </w:p>
  </w:footnote>
  <w:footnote w:type="continuationSeparator" w:id="0">
    <w:p w14:paraId="21C4E94A" w14:textId="77777777" w:rsidR="00991341" w:rsidRDefault="00991341" w:rsidP="0076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CFCD" w14:textId="77777777" w:rsidR="00D57442" w:rsidRDefault="00D57442">
    <w:pPr>
      <w:pStyle w:val="Header"/>
    </w:pPr>
    <w:r>
      <w:tab/>
    </w:r>
    <w:r>
      <w:tab/>
    </w:r>
    <w:r>
      <w:rPr>
        <w:b/>
        <w:bCs/>
        <w:noProof/>
        <w:sz w:val="28"/>
        <w:szCs w:val="28"/>
      </w:rPr>
      <w:drawing>
        <wp:inline distT="0" distB="0" distL="0" distR="0" wp14:anchorId="0973F508" wp14:editId="38B112F5">
          <wp:extent cx="1590675" cy="328652"/>
          <wp:effectExtent l="19050" t="0" r="9525" b="0"/>
          <wp:docPr id="1" name="Picture 1" descr="Bolton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olton NHS Foundation Tru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28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BBCB5F" w14:textId="77777777" w:rsidR="002C2834" w:rsidRDefault="002C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3383F"/>
    <w:multiLevelType w:val="hybridMultilevel"/>
    <w:tmpl w:val="E3F27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3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56"/>
    <w:rsid w:val="00004509"/>
    <w:rsid w:val="001A6291"/>
    <w:rsid w:val="001A67C8"/>
    <w:rsid w:val="00216A63"/>
    <w:rsid w:val="002C2834"/>
    <w:rsid w:val="0035443B"/>
    <w:rsid w:val="0035570E"/>
    <w:rsid w:val="0042499C"/>
    <w:rsid w:val="00460D0E"/>
    <w:rsid w:val="00497404"/>
    <w:rsid w:val="00511BB8"/>
    <w:rsid w:val="00591573"/>
    <w:rsid w:val="00660587"/>
    <w:rsid w:val="00734ABA"/>
    <w:rsid w:val="00764856"/>
    <w:rsid w:val="00775DB2"/>
    <w:rsid w:val="00825D81"/>
    <w:rsid w:val="0086325F"/>
    <w:rsid w:val="00897BDE"/>
    <w:rsid w:val="008D641B"/>
    <w:rsid w:val="00991341"/>
    <w:rsid w:val="00995413"/>
    <w:rsid w:val="00A33714"/>
    <w:rsid w:val="00A34DB3"/>
    <w:rsid w:val="00B27D8A"/>
    <w:rsid w:val="00C75344"/>
    <w:rsid w:val="00C81567"/>
    <w:rsid w:val="00CA7783"/>
    <w:rsid w:val="00CC56CA"/>
    <w:rsid w:val="00CD0D7D"/>
    <w:rsid w:val="00D57442"/>
    <w:rsid w:val="00DD0A25"/>
    <w:rsid w:val="00EF7DB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D7B90"/>
  <w15:docId w15:val="{09BCA683-278E-476F-B342-E01C400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34"/>
    <w:pPr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834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56"/>
  </w:style>
  <w:style w:type="paragraph" w:styleId="Footer">
    <w:name w:val="footer"/>
    <w:basedOn w:val="Normal"/>
    <w:link w:val="FooterChar"/>
    <w:uiPriority w:val="99"/>
    <w:unhideWhenUsed/>
    <w:rsid w:val="0076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56"/>
  </w:style>
  <w:style w:type="paragraph" w:styleId="BalloonText">
    <w:name w:val="Balloon Text"/>
    <w:basedOn w:val="Normal"/>
    <w:link w:val="BalloonTextChar"/>
    <w:uiPriority w:val="99"/>
    <w:semiHidden/>
    <w:unhideWhenUsed/>
    <w:rsid w:val="0076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7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D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834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34"/>
    <w:rPr>
      <w:rFonts w:ascii="Arial" w:hAnsi="Arial" w:cs="Arial"/>
      <w:b/>
      <w:sz w:val="24"/>
      <w:szCs w:val="24"/>
    </w:rPr>
  </w:style>
  <w:style w:type="character" w:styleId="Strong">
    <w:name w:val="Strong"/>
    <w:uiPriority w:val="22"/>
    <w:qFormat/>
    <w:rsid w:val="002C283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cb-bol.incident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sdgovernance@boltonf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Unsafe Discharge Form - Bolton FT April 2022</vt:lpstr>
    </vt:vector>
  </TitlesOfParts>
  <Company>Royal Bolton Hospitals NHS Foundation Trust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Unsafe Discharge Form - Bolton NHS Foundation Trust April 2022</dc:title>
  <dc:subject>unsafe-discharge-form</dc:subject>
  <dc:creator>ebarton</dc:creator>
  <cp:lastModifiedBy>Fillery, Peter</cp:lastModifiedBy>
  <cp:revision>4</cp:revision>
  <cp:lastPrinted>2013-01-18T09:07:00Z</cp:lastPrinted>
  <dcterms:created xsi:type="dcterms:W3CDTF">2024-09-03T13:12:00Z</dcterms:created>
  <dcterms:modified xsi:type="dcterms:W3CDTF">2024-09-05T08:43:00Z</dcterms:modified>
</cp:coreProperties>
</file>